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E070C">
      <w:pPr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</w:p>
    <w:p w14:paraId="7ECEF592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荆州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学院校内竞聘自荐表</w:t>
      </w:r>
    </w:p>
    <w:bookmarkEnd w:id="0"/>
    <w:tbl>
      <w:tblPr>
        <w:tblStyle w:val="4"/>
        <w:tblW w:w="900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94"/>
        <w:gridCol w:w="1320"/>
        <w:gridCol w:w="422"/>
        <w:gridCol w:w="778"/>
        <w:gridCol w:w="826"/>
        <w:gridCol w:w="1450"/>
        <w:gridCol w:w="1583"/>
      </w:tblGrid>
      <w:tr w14:paraId="3F37B2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5C9535A"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名</w:t>
            </w:r>
          </w:p>
        </w:tc>
        <w:tc>
          <w:tcPr>
            <w:tcW w:w="129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D99DA96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20" w:type="dxa"/>
            <w:tcBorders>
              <w:bottom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4872523"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别</w:t>
            </w:r>
          </w:p>
        </w:tc>
        <w:tc>
          <w:tcPr>
            <w:tcW w:w="1200" w:type="dxa"/>
            <w:gridSpan w:val="2"/>
            <w:tcBorders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6DD20D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26" w:type="dxa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72B2D14"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民族</w:t>
            </w:r>
          </w:p>
        </w:tc>
        <w:tc>
          <w:tcPr>
            <w:tcW w:w="1450" w:type="dxa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9B310D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8E90C8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照</w:t>
            </w:r>
          </w:p>
          <w:p w14:paraId="3A26DC84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片</w:t>
            </w:r>
          </w:p>
          <w:p w14:paraId="5453718C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粘</w:t>
            </w:r>
          </w:p>
          <w:p w14:paraId="2AEF7954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贴</w:t>
            </w:r>
          </w:p>
          <w:p w14:paraId="45B7FA51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处</w:t>
            </w:r>
          </w:p>
        </w:tc>
      </w:tr>
      <w:tr w14:paraId="287DD7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4B19">
            <w:pPr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C59E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F05B"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8E7C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E7C1EE9"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籍贯</w:t>
            </w:r>
          </w:p>
        </w:tc>
        <w:tc>
          <w:tcPr>
            <w:tcW w:w="1450" w:type="dxa"/>
            <w:vMerge w:val="restart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73FA8810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 w14:paraId="7F63C02C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 w14:paraId="0F1B01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A4A4">
            <w:pPr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val="en-US" w:eastAsia="zh-CN"/>
              </w:rPr>
              <w:t>年  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0C97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E02CE"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加入时间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26B5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C9EF101"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58337CF5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 w14:paraId="7552FC60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 w14:paraId="3485B5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3B1C231A"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最高学历</w:t>
            </w:r>
          </w:p>
        </w:tc>
        <w:tc>
          <w:tcPr>
            <w:tcW w:w="129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42BBCFEF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B3E5BF7">
            <w:pPr>
              <w:widowControl/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最高学位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A1CD838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26" w:type="dxa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1792E01">
            <w:pPr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职称</w:t>
            </w:r>
          </w:p>
        </w:tc>
        <w:tc>
          <w:tcPr>
            <w:tcW w:w="1450" w:type="dxa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0E8E24FD">
            <w:pPr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27AF64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 w14:paraId="6DFE29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 w14:paraId="25295563"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进校时间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1CB53661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20" w:type="dxa"/>
            <w:tcBorders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1EA24B">
            <w:pPr>
              <w:widowControl/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婚姻状况</w:t>
            </w:r>
          </w:p>
        </w:tc>
        <w:tc>
          <w:tcPr>
            <w:tcW w:w="1200" w:type="dxa"/>
            <w:gridSpan w:val="2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7764714">
            <w:pPr>
              <w:tabs>
                <w:tab w:val="left" w:pos="1995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276" w:type="dxa"/>
            <w:gridSpan w:val="2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6ECA1837">
            <w:pPr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 w14:paraId="11BC249F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 w14:paraId="11D3DC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 w14:paraId="56895E2C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现任职务</w:t>
            </w:r>
          </w:p>
        </w:tc>
        <w:tc>
          <w:tcPr>
            <w:tcW w:w="2614" w:type="dxa"/>
            <w:gridSpan w:val="2"/>
            <w:tcBorders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FDB62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9760A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竞聘岗位</w:t>
            </w:r>
          </w:p>
        </w:tc>
        <w:tc>
          <w:tcPr>
            <w:tcW w:w="3859" w:type="dxa"/>
            <w:gridSpan w:val="3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7FEA3E4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 w14:paraId="15F070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vMerge w:val="restart"/>
            <w:tcBorders>
              <w:top w:val="single" w:color="000000" w:sz="2" w:space="0"/>
              <w:tl2br w:val="nil"/>
              <w:tr2bl w:val="nil"/>
            </w:tcBorders>
            <w:noWrap w:val="0"/>
            <w:vAlign w:val="center"/>
          </w:tcPr>
          <w:p w14:paraId="50B3A405"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主要教育</w:t>
            </w:r>
          </w:p>
          <w:p w14:paraId="7B779063"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经历</w:t>
            </w:r>
          </w:p>
        </w:tc>
        <w:tc>
          <w:tcPr>
            <w:tcW w:w="3036" w:type="dxa"/>
            <w:gridSpan w:val="3"/>
            <w:tcBorders>
              <w:top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AFA0DE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起止时间</w:t>
            </w:r>
          </w:p>
        </w:tc>
        <w:tc>
          <w:tcPr>
            <w:tcW w:w="1604" w:type="dxa"/>
            <w:gridSpan w:val="2"/>
            <w:tcBorders>
              <w:left w:val="single" w:color="000000" w:sz="2" w:space="0"/>
            </w:tcBorders>
            <w:noWrap w:val="0"/>
            <w:vAlign w:val="center"/>
          </w:tcPr>
          <w:p w14:paraId="2EEC396F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学校名称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 w14:paraId="39EFE829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  <w:t>统招/成人/在职</w:t>
            </w:r>
          </w:p>
        </w:tc>
        <w:tc>
          <w:tcPr>
            <w:tcW w:w="1583" w:type="dxa"/>
            <w:tcBorders>
              <w:top w:val="single" w:color="auto" w:sz="2" w:space="0"/>
              <w:bottom w:val="single" w:color="000000" w:sz="2" w:space="0"/>
            </w:tcBorders>
            <w:noWrap w:val="0"/>
            <w:vAlign w:val="center"/>
          </w:tcPr>
          <w:p w14:paraId="3B414F28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</w:t>
            </w:r>
          </w:p>
        </w:tc>
      </w:tr>
      <w:tr w14:paraId="5D8A58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A78CF8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3036" w:type="dxa"/>
            <w:gridSpan w:val="3"/>
            <w:tcBorders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D3CE09C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    年  月-    年  月</w:t>
            </w:r>
          </w:p>
        </w:tc>
        <w:tc>
          <w:tcPr>
            <w:tcW w:w="1604" w:type="dxa"/>
            <w:gridSpan w:val="2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33036F4">
            <w:pPr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&lt;专科阶段&gt;</w:t>
            </w:r>
          </w:p>
          <w:p w14:paraId="01F1953D"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450" w:type="dxa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FAA72A6"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20BEF243"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 w14:paraId="1496B7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7B4EE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3036" w:type="dxa"/>
            <w:gridSpan w:val="3"/>
            <w:tcBorders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B771A10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    年  月-    年  月</w:t>
            </w:r>
          </w:p>
        </w:tc>
        <w:tc>
          <w:tcPr>
            <w:tcW w:w="1604" w:type="dxa"/>
            <w:gridSpan w:val="2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8BE6F77">
            <w:pPr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&lt;本科阶段&gt;</w:t>
            </w:r>
          </w:p>
          <w:p w14:paraId="2585BF25"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450" w:type="dxa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1BD5023"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27F59FD3"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 w14:paraId="0A68FA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070DF7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3036" w:type="dxa"/>
            <w:gridSpan w:val="3"/>
            <w:tcBorders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579F848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    年  月-    年  月</w:t>
            </w:r>
          </w:p>
        </w:tc>
        <w:tc>
          <w:tcPr>
            <w:tcW w:w="1604" w:type="dxa"/>
            <w:gridSpan w:val="2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C66C924">
            <w:pPr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&lt;硕士阶段&gt;</w:t>
            </w:r>
          </w:p>
          <w:p w14:paraId="15983C53"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450" w:type="dxa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E79AAB7"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39A26444"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 w14:paraId="778016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075EB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3036" w:type="dxa"/>
            <w:gridSpan w:val="3"/>
            <w:tcBorders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C4324F2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    年  月-    年  月</w:t>
            </w:r>
          </w:p>
        </w:tc>
        <w:tc>
          <w:tcPr>
            <w:tcW w:w="1604" w:type="dxa"/>
            <w:gridSpan w:val="2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53234A0">
            <w:pPr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&lt;博士阶段&gt;</w:t>
            </w:r>
          </w:p>
          <w:p w14:paraId="0F341BBC"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450" w:type="dxa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6376F02"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518BBD5E">
            <w:pPr>
              <w:spacing w:line="28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 w14:paraId="693945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A6CEDD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主要工作</w:t>
            </w:r>
          </w:p>
          <w:p w14:paraId="0EFD4175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经历</w:t>
            </w:r>
          </w:p>
        </w:tc>
        <w:tc>
          <w:tcPr>
            <w:tcW w:w="3036" w:type="dxa"/>
            <w:gridSpan w:val="3"/>
            <w:tcBorders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285B439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起止时间</w:t>
            </w:r>
          </w:p>
        </w:tc>
        <w:tc>
          <w:tcPr>
            <w:tcW w:w="3054" w:type="dxa"/>
            <w:gridSpan w:val="3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331F3AD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工作单位</w:t>
            </w:r>
          </w:p>
        </w:tc>
        <w:tc>
          <w:tcPr>
            <w:tcW w:w="1583" w:type="dxa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03E67031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职务</w:t>
            </w:r>
          </w:p>
        </w:tc>
      </w:tr>
      <w:tr w14:paraId="782B93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821D22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3036" w:type="dxa"/>
            <w:gridSpan w:val="3"/>
            <w:tcBorders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75AAA3E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    年  月-    年  月</w:t>
            </w:r>
          </w:p>
        </w:tc>
        <w:tc>
          <w:tcPr>
            <w:tcW w:w="3054" w:type="dxa"/>
            <w:gridSpan w:val="3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EE2FC3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83" w:type="dxa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7B1EEFD9">
            <w:pPr>
              <w:tabs>
                <w:tab w:val="left" w:pos="527"/>
                <w:tab w:val="left" w:pos="677"/>
              </w:tabs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 w14:paraId="2B732D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1FB976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3036" w:type="dxa"/>
            <w:gridSpan w:val="3"/>
            <w:tcBorders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D46C57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    年  月-    年  月</w:t>
            </w:r>
          </w:p>
        </w:tc>
        <w:tc>
          <w:tcPr>
            <w:tcW w:w="3054" w:type="dxa"/>
            <w:gridSpan w:val="3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7B2D110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83" w:type="dxa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4079CD">
            <w:pPr>
              <w:tabs>
                <w:tab w:val="left" w:pos="527"/>
                <w:tab w:val="left" w:pos="677"/>
              </w:tabs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 w14:paraId="655254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23C53F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3036" w:type="dxa"/>
            <w:gridSpan w:val="3"/>
            <w:tcBorders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D92BC8C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    年  月-    年  月</w:t>
            </w:r>
          </w:p>
        </w:tc>
        <w:tc>
          <w:tcPr>
            <w:tcW w:w="3054" w:type="dxa"/>
            <w:gridSpan w:val="3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77903FB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83" w:type="dxa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735DD69C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 w14:paraId="2CBB6D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8D0E44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3036" w:type="dxa"/>
            <w:gridSpan w:val="3"/>
            <w:tcBorders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DE12FEA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    年  月-    年  月</w:t>
            </w:r>
          </w:p>
        </w:tc>
        <w:tc>
          <w:tcPr>
            <w:tcW w:w="3054" w:type="dxa"/>
            <w:gridSpan w:val="3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A9EF81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83" w:type="dxa"/>
            <w:tcBorders>
              <w:left w:val="single" w:color="000000" w:sz="2" w:space="0"/>
              <w:tl2br w:val="nil"/>
              <w:tr2bl w:val="nil"/>
            </w:tcBorders>
            <w:noWrap w:val="0"/>
            <w:vAlign w:val="center"/>
          </w:tcPr>
          <w:p w14:paraId="5DB46338">
            <w:pPr>
              <w:tabs>
                <w:tab w:val="left" w:pos="844"/>
              </w:tabs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 w14:paraId="6FFCC4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  <w:jc w:val="center"/>
        </w:trPr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 w14:paraId="59B27DEF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曾获得的</w:t>
            </w:r>
          </w:p>
          <w:p w14:paraId="6EBB4F79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荣誉</w:t>
            </w:r>
          </w:p>
        </w:tc>
        <w:tc>
          <w:tcPr>
            <w:tcW w:w="767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6C30A02E"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290796CE"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 w14:paraId="7A657B5C"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 w14:paraId="260ACBA2">
      <w:pPr>
        <w:jc w:val="center"/>
        <w:rPr>
          <w:rFonts w:hint="eastAsia" w:ascii="黑体" w:hAnsi="黑体" w:eastAsia="黑体" w:cs="黑体"/>
          <w:bCs/>
          <w:color w:val="000000"/>
          <w:sz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898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649"/>
      </w:tblGrid>
      <w:tr w14:paraId="05D844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 w14:paraId="17D22ACA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pacing w:val="-17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7"/>
                <w:sz w:val="24"/>
              </w:rPr>
              <w:t>考核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17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17"/>
                <w:sz w:val="24"/>
                <w:lang w:val="en-US" w:eastAsia="zh-CN"/>
              </w:rPr>
              <w:t>考评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17"/>
                <w:sz w:val="24"/>
                <w:lang w:eastAsia="zh-CN"/>
              </w:rPr>
              <w:t>）</w:t>
            </w:r>
          </w:p>
          <w:p w14:paraId="2F7383E4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结果</w:t>
            </w:r>
          </w:p>
        </w:tc>
        <w:tc>
          <w:tcPr>
            <w:tcW w:w="7649" w:type="dxa"/>
            <w:noWrap w:val="0"/>
            <w:vAlign w:val="center"/>
          </w:tcPr>
          <w:p w14:paraId="0F556A62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 w14:paraId="579AE1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3" w:hRule="atLeast"/>
          <w:jc w:val="center"/>
        </w:trPr>
        <w:tc>
          <w:tcPr>
            <w:tcW w:w="1331" w:type="dxa"/>
            <w:tcBorders>
              <w:top w:val="single" w:color="000000" w:sz="2" w:space="0"/>
              <w:tl2br w:val="nil"/>
              <w:tr2bl w:val="nil"/>
            </w:tcBorders>
            <w:noWrap w:val="0"/>
            <w:vAlign w:val="center"/>
          </w:tcPr>
          <w:p w14:paraId="438C7A8A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自身优势</w:t>
            </w:r>
          </w:p>
        </w:tc>
        <w:tc>
          <w:tcPr>
            <w:tcW w:w="7649" w:type="dxa"/>
            <w:tcBorders>
              <w:top w:val="single" w:color="auto" w:sz="2" w:space="0"/>
              <w:tl2br w:val="nil"/>
              <w:tr2bl w:val="nil"/>
            </w:tcBorders>
            <w:noWrap w:val="0"/>
            <w:vAlign w:val="top"/>
          </w:tcPr>
          <w:p w14:paraId="0D199EA8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74C5914F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3A7979C7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37ED08FF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3D8151AC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6157CF3B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0F8871A5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5CFA65E9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17075DAC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7A6B03C7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3B488CFC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2939A899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0D8C7F06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00065653">
            <w:pPr>
              <w:jc w:val="left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</w:tr>
      <w:tr w14:paraId="30D495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 w14:paraId="595F1E45">
            <w:pPr>
              <w:snapToGrid w:val="0"/>
              <w:spacing w:line="180" w:lineRule="atLeast"/>
              <w:ind w:left="-108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所在单位</w:t>
            </w:r>
          </w:p>
          <w:p w14:paraId="0FC63727">
            <w:pPr>
              <w:snapToGrid w:val="0"/>
              <w:spacing w:line="180" w:lineRule="atLeast"/>
              <w:ind w:left="-108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意见</w:t>
            </w:r>
          </w:p>
        </w:tc>
        <w:tc>
          <w:tcPr>
            <w:tcW w:w="7649" w:type="dxa"/>
            <w:tcBorders>
              <w:tl2br w:val="nil"/>
              <w:tr2bl w:val="nil"/>
            </w:tcBorders>
            <w:noWrap w:val="0"/>
            <w:vAlign w:val="top"/>
          </w:tcPr>
          <w:p w14:paraId="412F8403">
            <w:pPr>
              <w:spacing w:line="380" w:lineRule="exact"/>
              <w:ind w:right="942"/>
              <w:jc w:val="righ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                                                         </w:t>
            </w:r>
          </w:p>
          <w:p w14:paraId="45016542">
            <w:pPr>
              <w:spacing w:line="380" w:lineRule="exact"/>
              <w:ind w:right="1422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                                </w:t>
            </w:r>
          </w:p>
          <w:p w14:paraId="536D4B87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 xml:space="preserve">                 负责人（签字）：</w:t>
            </w:r>
          </w:p>
          <w:p w14:paraId="7175D6E0">
            <w:pPr>
              <w:ind w:firstLine="3840" w:firstLineChars="1600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  <w:p w14:paraId="7E58625F">
            <w:pPr>
              <w:tabs>
                <w:tab w:val="left" w:pos="7560"/>
              </w:tabs>
              <w:spacing w:line="380" w:lineRule="exact"/>
              <w:ind w:right="522"/>
              <w:jc w:val="right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 xml:space="preserve">    年    月    日</w:t>
            </w:r>
          </w:p>
        </w:tc>
      </w:tr>
      <w:tr w14:paraId="17CE87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 w14:paraId="596FF612"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本人承诺</w:t>
            </w:r>
          </w:p>
        </w:tc>
        <w:tc>
          <w:tcPr>
            <w:tcW w:w="7649" w:type="dxa"/>
            <w:tcBorders>
              <w:tl2br w:val="nil"/>
              <w:tr2bl w:val="nil"/>
            </w:tcBorders>
            <w:noWrap w:val="0"/>
            <w:vAlign w:val="top"/>
          </w:tcPr>
          <w:p w14:paraId="105E4057">
            <w:pPr>
              <w:snapToGrid w:val="0"/>
              <w:spacing w:before="156" w:beforeLines="50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本人承诺以上信息属实，如有虚假，愿意承担相应责任。</w:t>
            </w:r>
          </w:p>
          <w:p w14:paraId="65D3DB3D">
            <w:pPr>
              <w:snapToGrid w:val="0"/>
              <w:spacing w:line="160" w:lineRule="exact"/>
              <w:ind w:firstLine="3640" w:firstLineChars="1300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0F4016A0">
            <w:pPr>
              <w:snapToGrid w:val="0"/>
              <w:ind w:firstLine="3840" w:firstLineChars="1600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自荐人（签名）：</w:t>
            </w:r>
          </w:p>
        </w:tc>
      </w:tr>
      <w:tr w14:paraId="138BEC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 w14:paraId="00E49832">
            <w:pPr>
              <w:snapToGrid w:val="0"/>
              <w:spacing w:line="180" w:lineRule="atLeast"/>
              <w:ind w:left="-108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特别说明</w:t>
            </w:r>
          </w:p>
        </w:tc>
        <w:tc>
          <w:tcPr>
            <w:tcW w:w="7649" w:type="dxa"/>
            <w:tcBorders>
              <w:tl2br w:val="nil"/>
              <w:tr2bl w:val="nil"/>
            </w:tcBorders>
            <w:noWrap w:val="0"/>
            <w:vAlign w:val="center"/>
          </w:tcPr>
          <w:p w14:paraId="377C2B4C">
            <w:pPr>
              <w:spacing w:line="380" w:lineRule="exact"/>
              <w:ind w:right="522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lang w:val="en-US" w:eastAsia="zh-CN"/>
              </w:rPr>
              <w:t>请完整填写各项信息，并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将身份证，学历、学位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lang w:eastAsia="zh-CN"/>
              </w:rPr>
              <w:t>荣誉证书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等相关证书复印附后。</w:t>
            </w:r>
          </w:p>
        </w:tc>
      </w:tr>
    </w:tbl>
    <w:p w14:paraId="5B220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2D02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CAF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BCAF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WIzMTNmMTYwNjY4ZDAwZDgyZjJmODQ4OGEyMDUifQ=="/>
  </w:docVars>
  <w:rsids>
    <w:rsidRoot w:val="451B08C1"/>
    <w:rsid w:val="17F23BC2"/>
    <w:rsid w:val="451B08C1"/>
    <w:rsid w:val="5304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jc w:val="center"/>
      <w:outlineLvl w:val="0"/>
    </w:pPr>
    <w:rPr>
      <w:rFonts w:ascii="Calibri" w:hAnsi="Calibri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1917</Words>
  <Characters>1997</Characters>
  <Lines>0</Lines>
  <Paragraphs>0</Paragraphs>
  <TotalTime>4</TotalTime>
  <ScaleCrop>false</ScaleCrop>
  <LinksUpToDate>false</LinksUpToDate>
  <CharactersWithSpaces>2231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2024-08-29T01:18:00Z</dcterms:created>
  <dc:creator>翰墨</dc:creator>
  <cp:lastModifiedBy>翰墨</cp:lastModifiedBy>
  <dcterms:modified xsi:type="dcterms:W3CDTF">2024-08-29T02:33:24Z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1F50BD23000C4458A824BC0CED7E531A_13</vt:lpwstr>
  </property>
</Properties>
</file>